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F628" w14:textId="77777777" w:rsidR="0079674E" w:rsidRPr="00884D62" w:rsidRDefault="00C85A41" w:rsidP="00EE6E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13C1E5E" wp14:editId="4A65BE29">
            <wp:extent cx="60960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61F25" w14:textId="77777777" w:rsidR="00EE6EFB" w:rsidRDefault="00EE6EFB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9B59446" w14:textId="77777777" w:rsidR="0079674E" w:rsidRPr="00EE6EFB" w:rsidRDefault="0079674E" w:rsidP="00D06D4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6EFB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14:paraId="0606265D" w14:textId="77777777" w:rsidR="0079674E" w:rsidRPr="00EE6EFB" w:rsidRDefault="00766714" w:rsidP="00D06D40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E6EFB">
        <w:rPr>
          <w:rFonts w:ascii="Times New Roman" w:hAnsi="Times New Roman" w:cs="Times New Roman"/>
          <w:caps/>
          <w:sz w:val="28"/>
          <w:szCs w:val="28"/>
        </w:rPr>
        <w:t>сут</w:t>
      </w:r>
      <w:r w:rsidR="00D06D4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E6EFB">
        <w:rPr>
          <w:rFonts w:ascii="Times New Roman" w:hAnsi="Times New Roman" w:cs="Times New Roman"/>
          <w:caps/>
          <w:sz w:val="28"/>
          <w:szCs w:val="28"/>
        </w:rPr>
        <w:t>- хол кожууннун Алдан-маадыр</w:t>
      </w:r>
      <w:r w:rsidR="0079674E" w:rsidRPr="00EE6EFB">
        <w:rPr>
          <w:rFonts w:ascii="Times New Roman" w:hAnsi="Times New Roman" w:cs="Times New Roman"/>
          <w:caps/>
          <w:sz w:val="28"/>
          <w:szCs w:val="28"/>
        </w:rPr>
        <w:t xml:space="preserve">  суму  ЧАГЫРГАЗЫ</w:t>
      </w:r>
    </w:p>
    <w:p w14:paraId="34FA6499" w14:textId="77777777" w:rsidR="0079674E" w:rsidRDefault="0079674E" w:rsidP="00D06D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6EFB"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14:paraId="04F21EDF" w14:textId="77777777" w:rsidR="00D06D40" w:rsidRPr="00EE6EFB" w:rsidRDefault="00D06D40" w:rsidP="00D06D40">
      <w:pPr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14:paraId="579709F5" w14:textId="77777777" w:rsidR="00236279" w:rsidRPr="00EE6EFB" w:rsidRDefault="0079674E" w:rsidP="00D06D4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6EFB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</w:t>
      </w:r>
    </w:p>
    <w:p w14:paraId="5865D7A4" w14:textId="77777777" w:rsidR="0079674E" w:rsidRPr="00EE6EFB" w:rsidRDefault="00766714" w:rsidP="00D06D4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6EFB">
        <w:rPr>
          <w:rFonts w:ascii="Times New Roman" w:hAnsi="Times New Roman" w:cs="Times New Roman"/>
          <w:caps/>
          <w:sz w:val="28"/>
          <w:szCs w:val="28"/>
        </w:rPr>
        <w:t>алдан-маадырский</w:t>
      </w:r>
    </w:p>
    <w:p w14:paraId="560E8E09" w14:textId="77777777" w:rsidR="0079674E" w:rsidRPr="00EE6EFB" w:rsidRDefault="0079674E" w:rsidP="00D06D40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E6EFB">
        <w:rPr>
          <w:rFonts w:ascii="Times New Roman" w:hAnsi="Times New Roman" w:cs="Times New Roman"/>
          <w:caps/>
          <w:sz w:val="28"/>
          <w:szCs w:val="28"/>
        </w:rPr>
        <w:t>сут</w:t>
      </w:r>
      <w:r w:rsidR="0041408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E6EFB">
        <w:rPr>
          <w:rFonts w:ascii="Times New Roman" w:hAnsi="Times New Roman" w:cs="Times New Roman"/>
          <w:caps/>
          <w:sz w:val="28"/>
          <w:szCs w:val="28"/>
        </w:rPr>
        <w:t>- хольского  кожууна  Республики  Тыва</w:t>
      </w:r>
    </w:p>
    <w:p w14:paraId="076BD8D9" w14:textId="77777777" w:rsidR="00A84178" w:rsidRDefault="0079674E" w:rsidP="00D06D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6EF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4F6AADAF" w14:textId="77777777" w:rsidR="00D06D40" w:rsidRPr="00EE6EFB" w:rsidRDefault="00D06D40" w:rsidP="00EE6EFB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14:paraId="4A95FCE6" w14:textId="77777777" w:rsidR="00A84178" w:rsidRPr="00EE6EFB" w:rsidRDefault="00503E74" w:rsidP="00503E7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апреля</w:t>
      </w:r>
      <w:r w:rsidR="00C85A41">
        <w:rPr>
          <w:rFonts w:ascii="Times New Roman" w:hAnsi="Times New Roman" w:cs="Times New Roman"/>
          <w:sz w:val="28"/>
          <w:szCs w:val="28"/>
        </w:rPr>
        <w:t xml:space="preserve"> 2023г.</w:t>
      </w:r>
      <w:r w:rsidR="004140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089">
        <w:rPr>
          <w:rFonts w:ascii="Times New Roman" w:hAnsi="Times New Roman" w:cs="Times New Roman"/>
          <w:sz w:val="28"/>
          <w:szCs w:val="28"/>
        </w:rPr>
        <w:t xml:space="preserve">  </w:t>
      </w:r>
      <w:r w:rsidR="00D06D40">
        <w:rPr>
          <w:rFonts w:ascii="Times New Roman" w:hAnsi="Times New Roman" w:cs="Times New Roman"/>
          <w:sz w:val="28"/>
          <w:szCs w:val="28"/>
        </w:rPr>
        <w:t xml:space="preserve"> </w:t>
      </w:r>
      <w:r w:rsidR="006879B6" w:rsidRPr="00EE6EFB">
        <w:rPr>
          <w:rFonts w:ascii="Times New Roman" w:hAnsi="Times New Roman" w:cs="Times New Roman"/>
          <w:sz w:val="28"/>
          <w:szCs w:val="28"/>
        </w:rPr>
        <w:t xml:space="preserve">с. </w:t>
      </w:r>
      <w:r w:rsidR="00766714" w:rsidRPr="00EE6EFB">
        <w:rPr>
          <w:rFonts w:ascii="Times New Roman" w:hAnsi="Times New Roman" w:cs="Times New Roman"/>
          <w:sz w:val="28"/>
          <w:szCs w:val="28"/>
        </w:rPr>
        <w:t>Алдан-Маадыр</w:t>
      </w:r>
      <w:r w:rsidR="00A84178" w:rsidRPr="00EE6E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5A41">
        <w:rPr>
          <w:rFonts w:ascii="Times New Roman" w:hAnsi="Times New Roman" w:cs="Times New Roman"/>
          <w:sz w:val="28"/>
          <w:szCs w:val="28"/>
        </w:rPr>
        <w:t xml:space="preserve">      </w:t>
      </w:r>
      <w:r w:rsidR="00A84178" w:rsidRPr="00EE6EFB">
        <w:rPr>
          <w:rFonts w:ascii="Times New Roman" w:hAnsi="Times New Roman" w:cs="Times New Roman"/>
          <w:sz w:val="28"/>
          <w:szCs w:val="28"/>
        </w:rPr>
        <w:t xml:space="preserve"> </w:t>
      </w:r>
      <w:r w:rsidR="00423E97" w:rsidRPr="00EE6EFB">
        <w:rPr>
          <w:rFonts w:ascii="Times New Roman" w:hAnsi="Times New Roman" w:cs="Times New Roman"/>
          <w:sz w:val="28"/>
          <w:szCs w:val="28"/>
        </w:rPr>
        <w:t xml:space="preserve"> </w:t>
      </w:r>
      <w:r w:rsidR="00D06D40">
        <w:rPr>
          <w:rFonts w:ascii="Times New Roman" w:hAnsi="Times New Roman" w:cs="Times New Roman"/>
          <w:sz w:val="28"/>
          <w:szCs w:val="28"/>
        </w:rPr>
        <w:t xml:space="preserve">    </w:t>
      </w:r>
      <w:r w:rsidR="00423E97" w:rsidRPr="00EE6EFB">
        <w:rPr>
          <w:rFonts w:ascii="Times New Roman" w:hAnsi="Times New Roman" w:cs="Times New Roman"/>
          <w:sz w:val="28"/>
          <w:szCs w:val="28"/>
        </w:rPr>
        <w:t xml:space="preserve">   </w:t>
      </w:r>
      <w:r w:rsidR="001E1CB0" w:rsidRPr="00EE6E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7713D3BA" w14:textId="77777777" w:rsidR="00AB73F4" w:rsidRPr="00EE6EFB" w:rsidRDefault="00AB73F4" w:rsidP="00EE6E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E6E0C" w14:textId="77777777" w:rsidR="00884D62" w:rsidRPr="00EE6EFB" w:rsidRDefault="001A644B" w:rsidP="00EE6EF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</w:t>
      </w:r>
      <w:r w:rsidR="00884D62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</w:t>
      </w:r>
      <w:r w:rsidR="00C85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884D62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D37AEC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сумон </w:t>
      </w:r>
      <w:r w:rsidR="00766714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Алдан-Маадырский</w:t>
      </w:r>
      <w:r w:rsidR="00D37AEC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Сут-Хольского кожууна </w:t>
      </w:r>
      <w:r w:rsidR="00766714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гражданской обороны и</w:t>
      </w:r>
      <w:r w:rsidR="00884D62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чрезвычайных ситуаций на 20</w:t>
      </w:r>
      <w:r w:rsidR="00C85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="00D37AEC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4D62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14:paraId="14C0965B" w14:textId="77777777" w:rsidR="00884D62" w:rsidRPr="00EE6EFB" w:rsidRDefault="00884D62" w:rsidP="00EE6EFB">
      <w:pPr>
        <w:pStyle w:val="af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E6EFB">
        <w:rPr>
          <w:color w:val="000000"/>
          <w:sz w:val="28"/>
          <w:szCs w:val="28"/>
        </w:rPr>
        <w:t>В соответствии с </w:t>
      </w:r>
      <w:r w:rsidR="00D37AEC" w:rsidRPr="00EE6EFB">
        <w:rPr>
          <w:color w:val="000000"/>
          <w:sz w:val="28"/>
          <w:szCs w:val="28"/>
        </w:rPr>
        <w:t>п.2, ст.8</w:t>
      </w:r>
      <w:r w:rsidRPr="00EE6EFB">
        <w:rPr>
          <w:color w:val="000000"/>
          <w:sz w:val="28"/>
          <w:szCs w:val="28"/>
        </w:rPr>
        <w:t xml:space="preserve"> Федеральн</w:t>
      </w:r>
      <w:r w:rsidR="00D37AEC" w:rsidRPr="00EE6EFB">
        <w:rPr>
          <w:color w:val="000000"/>
          <w:sz w:val="28"/>
          <w:szCs w:val="28"/>
        </w:rPr>
        <w:t>ого</w:t>
      </w:r>
      <w:r w:rsidRPr="00EE6EFB">
        <w:rPr>
          <w:color w:val="000000"/>
          <w:sz w:val="28"/>
          <w:szCs w:val="28"/>
        </w:rPr>
        <w:t xml:space="preserve"> закон</w:t>
      </w:r>
      <w:r w:rsidR="00D37AEC" w:rsidRPr="00EE6EFB">
        <w:rPr>
          <w:color w:val="000000"/>
          <w:sz w:val="28"/>
          <w:szCs w:val="28"/>
        </w:rPr>
        <w:t>а</w:t>
      </w:r>
      <w:r w:rsidRPr="00EE6EFB">
        <w:rPr>
          <w:color w:val="000000"/>
          <w:sz w:val="28"/>
          <w:szCs w:val="28"/>
        </w:rPr>
        <w:t xml:space="preserve"> от</w:t>
      </w:r>
      <w:r w:rsidR="00D37AEC" w:rsidRPr="00EE6EFB">
        <w:rPr>
          <w:color w:val="000000"/>
          <w:sz w:val="28"/>
          <w:szCs w:val="28"/>
        </w:rPr>
        <w:t xml:space="preserve"> </w:t>
      </w:r>
      <w:r w:rsidRPr="00EE6EFB">
        <w:rPr>
          <w:color w:val="000000"/>
          <w:sz w:val="28"/>
          <w:szCs w:val="28"/>
        </w:rPr>
        <w:t>12.02.1998 г. № 2</w:t>
      </w:r>
      <w:r w:rsidR="00D37AEC" w:rsidRPr="00EE6EFB">
        <w:rPr>
          <w:color w:val="000000"/>
          <w:sz w:val="28"/>
          <w:szCs w:val="28"/>
        </w:rPr>
        <w:t>8</w:t>
      </w:r>
      <w:r w:rsidRPr="00EE6EFB">
        <w:rPr>
          <w:color w:val="000000"/>
          <w:sz w:val="28"/>
          <w:szCs w:val="28"/>
        </w:rPr>
        <w:t>-ФЗ «О гражданской обороне</w:t>
      </w:r>
      <w:r w:rsidR="00D37AEC" w:rsidRPr="00EE6EFB">
        <w:rPr>
          <w:color w:val="000000"/>
          <w:sz w:val="28"/>
          <w:szCs w:val="28"/>
        </w:rPr>
        <w:t>», п.4 Положения об организации и ведении Г</w:t>
      </w:r>
      <w:r w:rsidR="00766714" w:rsidRPr="00EE6EFB">
        <w:rPr>
          <w:color w:val="000000"/>
          <w:sz w:val="28"/>
          <w:szCs w:val="28"/>
        </w:rPr>
        <w:t>О и ЧС</w:t>
      </w:r>
      <w:r w:rsidR="00D37AEC" w:rsidRPr="00EE6EFB">
        <w:rPr>
          <w:color w:val="000000"/>
          <w:sz w:val="28"/>
          <w:szCs w:val="28"/>
        </w:rPr>
        <w:t xml:space="preserve"> в муниципальных образованиях и организациях, утв. приказом  МЧС России от 14.11.2008г. №687</w:t>
      </w:r>
      <w:r w:rsidR="00C85A41">
        <w:rPr>
          <w:color w:val="000000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сумон Алдан-Маадырский, постановляет</w:t>
      </w:r>
      <w:r w:rsidR="00D37AEC" w:rsidRPr="00EE6EFB">
        <w:rPr>
          <w:color w:val="000000"/>
          <w:sz w:val="28"/>
          <w:szCs w:val="28"/>
        </w:rPr>
        <w:t>:</w:t>
      </w:r>
    </w:p>
    <w:p w14:paraId="3B54EC4A" w14:textId="77777777" w:rsidR="00884D62" w:rsidRPr="00EE6EFB" w:rsidRDefault="001A644B" w:rsidP="00EE6EFB">
      <w:pPr>
        <w:pStyle w:val="af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</w:t>
      </w:r>
      <w:r w:rsidR="00884D62" w:rsidRPr="00EE6EFB">
        <w:rPr>
          <w:color w:val="000000"/>
          <w:sz w:val="28"/>
          <w:szCs w:val="28"/>
        </w:rPr>
        <w:t xml:space="preserve">мероприятий </w:t>
      </w:r>
      <w:r w:rsidR="00C85A41">
        <w:rPr>
          <w:color w:val="000000"/>
          <w:sz w:val="28"/>
          <w:szCs w:val="28"/>
        </w:rPr>
        <w:t xml:space="preserve">администрации </w:t>
      </w:r>
      <w:r w:rsidR="00884D62" w:rsidRPr="00EE6EFB">
        <w:rPr>
          <w:color w:val="000000"/>
          <w:sz w:val="28"/>
          <w:szCs w:val="28"/>
        </w:rPr>
        <w:t xml:space="preserve">сельского поселения </w:t>
      </w:r>
      <w:r w:rsidR="00D37AEC" w:rsidRPr="00EE6EFB">
        <w:rPr>
          <w:bCs/>
          <w:color w:val="000000"/>
          <w:sz w:val="28"/>
          <w:szCs w:val="28"/>
        </w:rPr>
        <w:t xml:space="preserve">сумон </w:t>
      </w:r>
      <w:r w:rsidR="00766714" w:rsidRPr="00EE6EFB">
        <w:rPr>
          <w:bCs/>
          <w:color w:val="000000"/>
          <w:sz w:val="28"/>
          <w:szCs w:val="28"/>
        </w:rPr>
        <w:t>Алдан-Маадырский</w:t>
      </w:r>
      <w:r w:rsidR="00D37AEC" w:rsidRPr="00EE6EFB">
        <w:rPr>
          <w:bCs/>
          <w:color w:val="000000"/>
          <w:sz w:val="28"/>
          <w:szCs w:val="28"/>
        </w:rPr>
        <w:t xml:space="preserve"> Сут-Хольского кожууна</w:t>
      </w:r>
      <w:r w:rsidR="00D37AEC" w:rsidRPr="00EE6EFB">
        <w:rPr>
          <w:b/>
          <w:bCs/>
          <w:color w:val="000000"/>
          <w:sz w:val="28"/>
          <w:szCs w:val="28"/>
        </w:rPr>
        <w:t xml:space="preserve"> </w:t>
      </w:r>
      <w:r w:rsidR="00884D62" w:rsidRPr="00EE6EFB">
        <w:rPr>
          <w:color w:val="000000"/>
          <w:sz w:val="28"/>
          <w:szCs w:val="28"/>
        </w:rPr>
        <w:t>области граждан</w:t>
      </w:r>
      <w:r w:rsidR="00766714" w:rsidRPr="00EE6EFB">
        <w:rPr>
          <w:color w:val="000000"/>
          <w:sz w:val="28"/>
          <w:szCs w:val="28"/>
        </w:rPr>
        <w:t xml:space="preserve">ской обороны и </w:t>
      </w:r>
      <w:r w:rsidR="00D37AEC" w:rsidRPr="00EE6EFB">
        <w:rPr>
          <w:color w:val="000000"/>
          <w:sz w:val="28"/>
          <w:szCs w:val="28"/>
        </w:rPr>
        <w:t xml:space="preserve"> чрезвычайных ситуаций на</w:t>
      </w:r>
      <w:r w:rsidR="00884D62" w:rsidRPr="00EE6EFB">
        <w:rPr>
          <w:color w:val="000000"/>
          <w:sz w:val="28"/>
          <w:szCs w:val="28"/>
        </w:rPr>
        <w:t xml:space="preserve"> 20</w:t>
      </w:r>
      <w:r w:rsidR="00C85A41">
        <w:rPr>
          <w:color w:val="000000"/>
          <w:sz w:val="28"/>
          <w:szCs w:val="28"/>
        </w:rPr>
        <w:t>23</w:t>
      </w:r>
      <w:r w:rsidR="00D37AEC" w:rsidRPr="00EE6EFB">
        <w:rPr>
          <w:color w:val="000000"/>
          <w:sz w:val="28"/>
          <w:szCs w:val="28"/>
        </w:rPr>
        <w:t xml:space="preserve"> </w:t>
      </w:r>
      <w:r w:rsidR="00884D62" w:rsidRPr="00EE6EFB">
        <w:rPr>
          <w:color w:val="000000"/>
          <w:sz w:val="28"/>
          <w:szCs w:val="28"/>
        </w:rPr>
        <w:t>год.</w:t>
      </w:r>
    </w:p>
    <w:p w14:paraId="43F99472" w14:textId="77777777" w:rsidR="00D37AEC" w:rsidRPr="00EE6EFB" w:rsidRDefault="00D37AEC" w:rsidP="00EE6EFB">
      <w:pPr>
        <w:pStyle w:val="ab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1"/>
        <w:rPr>
          <w:rFonts w:cs="Times New Roman"/>
          <w:b/>
          <w:sz w:val="28"/>
          <w:szCs w:val="28"/>
        </w:rPr>
      </w:pPr>
      <w:r w:rsidRPr="00EE6EFB">
        <w:rPr>
          <w:rFonts w:cs="Times New Roman"/>
          <w:sz w:val="28"/>
          <w:szCs w:val="28"/>
        </w:rPr>
        <w:t xml:space="preserve"> В целях информирования населения</w:t>
      </w:r>
      <w:r w:rsidR="00C85A41">
        <w:rPr>
          <w:rFonts w:cs="Times New Roman"/>
          <w:sz w:val="28"/>
          <w:szCs w:val="28"/>
        </w:rPr>
        <w:t xml:space="preserve"> </w:t>
      </w:r>
      <w:r w:rsidRPr="00EE6EFB">
        <w:rPr>
          <w:rFonts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EE5115">
        <w:rPr>
          <w:rFonts w:cs="Times New Roman"/>
          <w:sz w:val="28"/>
          <w:szCs w:val="28"/>
        </w:rPr>
        <w:t xml:space="preserve">администрации </w:t>
      </w:r>
      <w:r w:rsidRPr="00EE6EFB">
        <w:rPr>
          <w:rFonts w:cs="Times New Roman"/>
          <w:sz w:val="28"/>
          <w:szCs w:val="28"/>
        </w:rPr>
        <w:t xml:space="preserve">муниципального района </w:t>
      </w:r>
      <w:r w:rsidR="00EE5115">
        <w:rPr>
          <w:rFonts w:cs="Times New Roman"/>
          <w:sz w:val="28"/>
          <w:szCs w:val="28"/>
        </w:rPr>
        <w:t>«</w:t>
      </w:r>
      <w:r w:rsidRPr="00EE6EFB">
        <w:rPr>
          <w:rFonts w:cs="Times New Roman"/>
          <w:sz w:val="28"/>
          <w:szCs w:val="28"/>
        </w:rPr>
        <w:t>Сут-Хольский кожуун Республика Тыва</w:t>
      </w:r>
      <w:r w:rsidR="00EE5115">
        <w:rPr>
          <w:rFonts w:cs="Times New Roman"/>
          <w:sz w:val="28"/>
          <w:szCs w:val="28"/>
        </w:rPr>
        <w:t>»</w:t>
      </w:r>
      <w:r w:rsidRPr="00EE6EFB">
        <w:rPr>
          <w:rFonts w:cs="Times New Roman"/>
          <w:sz w:val="28"/>
          <w:szCs w:val="28"/>
        </w:rPr>
        <w:t xml:space="preserve"> </w:t>
      </w:r>
      <w:hyperlink r:id="rId6" w:history="1">
        <w:r w:rsidRPr="00EE6EFB">
          <w:rPr>
            <w:rStyle w:val="af4"/>
            <w:rFonts w:eastAsia="Vijaya" w:cs="Times New Roman"/>
            <w:sz w:val="28"/>
            <w:szCs w:val="28"/>
          </w:rPr>
          <w:t>www.suthol24</w:t>
        </w:r>
      </w:hyperlink>
      <w:r w:rsidRPr="00EE6EFB">
        <w:rPr>
          <w:rFonts w:cs="Times New Roman"/>
          <w:sz w:val="28"/>
          <w:szCs w:val="28"/>
        </w:rPr>
        <w:t>.</w:t>
      </w:r>
      <w:r w:rsidR="00C85A41">
        <w:rPr>
          <w:rFonts w:cs="Times New Roman"/>
          <w:sz w:val="28"/>
          <w:szCs w:val="28"/>
        </w:rPr>
        <w:t xml:space="preserve"> В разделе «Сумоны».</w:t>
      </w:r>
    </w:p>
    <w:p w14:paraId="58C0B0C7" w14:textId="77777777" w:rsidR="00D37AEC" w:rsidRPr="00EE6EFB" w:rsidRDefault="000A500B" w:rsidP="00EE6EFB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</w:t>
      </w:r>
      <w:r w:rsidR="00D37AEC" w:rsidRPr="00EE6EFB">
        <w:rPr>
          <w:rFonts w:cs="Times New Roman"/>
          <w:sz w:val="28"/>
          <w:szCs w:val="28"/>
        </w:rPr>
        <w:t xml:space="preserve">над исполнением </w:t>
      </w:r>
      <w:r w:rsidR="00C85A41">
        <w:rPr>
          <w:rFonts w:cs="Times New Roman"/>
          <w:sz w:val="28"/>
          <w:szCs w:val="28"/>
        </w:rPr>
        <w:t xml:space="preserve">настоящего </w:t>
      </w:r>
      <w:r w:rsidR="00D37AEC" w:rsidRPr="00EE6EFB">
        <w:rPr>
          <w:rFonts w:cs="Times New Roman"/>
          <w:sz w:val="28"/>
          <w:szCs w:val="28"/>
        </w:rPr>
        <w:t>постановления</w:t>
      </w:r>
      <w:r w:rsidR="00590FE8">
        <w:rPr>
          <w:rFonts w:cs="Times New Roman"/>
          <w:sz w:val="28"/>
          <w:szCs w:val="28"/>
        </w:rPr>
        <w:t xml:space="preserve"> оставляю за собой</w:t>
      </w:r>
      <w:r w:rsidR="00D37AEC" w:rsidRPr="00EE6EFB">
        <w:rPr>
          <w:rFonts w:cs="Times New Roman"/>
          <w:sz w:val="28"/>
          <w:szCs w:val="28"/>
        </w:rPr>
        <w:t>.</w:t>
      </w:r>
    </w:p>
    <w:p w14:paraId="734ABA8D" w14:textId="77777777" w:rsidR="00D37AEC" w:rsidRPr="00EE6EFB" w:rsidRDefault="00D37AEC" w:rsidP="00EE6EFB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EE6EFB">
        <w:rPr>
          <w:rFonts w:cs="Times New Roman"/>
          <w:sz w:val="28"/>
          <w:szCs w:val="28"/>
        </w:rPr>
        <w:t xml:space="preserve">Постановление вступает в силу со дня </w:t>
      </w:r>
      <w:r w:rsidR="00C85A41">
        <w:rPr>
          <w:rFonts w:cs="Times New Roman"/>
          <w:sz w:val="28"/>
          <w:szCs w:val="28"/>
        </w:rPr>
        <w:t>подписания</w:t>
      </w:r>
      <w:r w:rsidRPr="00EE6EFB">
        <w:rPr>
          <w:rFonts w:cs="Times New Roman"/>
          <w:sz w:val="28"/>
          <w:szCs w:val="28"/>
        </w:rPr>
        <w:t>.</w:t>
      </w:r>
    </w:p>
    <w:p w14:paraId="14E3A185" w14:textId="77777777" w:rsidR="00D37AEC" w:rsidRDefault="00D37AEC" w:rsidP="00EE6EFB">
      <w:pPr>
        <w:pStyle w:val="ab"/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14:paraId="7BB82D2D" w14:textId="77777777" w:rsidR="00EE6EFB" w:rsidRDefault="00EE6EFB" w:rsidP="00EE6EFB">
      <w:pPr>
        <w:pStyle w:val="ab"/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14:paraId="63AA0A96" w14:textId="77777777" w:rsidR="00EE6EFB" w:rsidRPr="00EE6EFB" w:rsidRDefault="00EE6EFB" w:rsidP="00EE6EFB">
      <w:pPr>
        <w:pStyle w:val="ab"/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14:paraId="0D65046C" w14:textId="77777777" w:rsidR="00D37AEC" w:rsidRPr="00D06D40" w:rsidRDefault="00D37AEC" w:rsidP="00C85A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40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="00C85A41">
        <w:rPr>
          <w:rFonts w:ascii="Times New Roman" w:hAnsi="Times New Roman" w:cs="Times New Roman"/>
          <w:sz w:val="28"/>
          <w:szCs w:val="28"/>
        </w:rPr>
        <w:t xml:space="preserve">                                   К.Э.Ооржак</w:t>
      </w:r>
    </w:p>
    <w:p w14:paraId="7767543C" w14:textId="77777777" w:rsidR="00EE6EFB" w:rsidRPr="00EE6EFB" w:rsidRDefault="00EE6EFB" w:rsidP="00C85A41">
      <w:pPr>
        <w:pStyle w:val="af6"/>
        <w:spacing w:line="276" w:lineRule="auto"/>
        <w:jc w:val="both"/>
        <w:rPr>
          <w:color w:val="000000"/>
          <w:sz w:val="28"/>
          <w:szCs w:val="28"/>
        </w:rPr>
      </w:pPr>
    </w:p>
    <w:p w14:paraId="52177A0E" w14:textId="77777777" w:rsidR="00D37AEC" w:rsidRPr="00414089" w:rsidRDefault="00D37AEC" w:rsidP="00EE6EFB">
      <w:pPr>
        <w:pStyle w:val="24"/>
        <w:spacing w:line="276" w:lineRule="auto"/>
        <w:jc w:val="right"/>
        <w:rPr>
          <w:sz w:val="24"/>
        </w:rPr>
      </w:pPr>
      <w:r w:rsidRPr="00414089">
        <w:rPr>
          <w:sz w:val="24"/>
        </w:rPr>
        <w:lastRenderedPageBreak/>
        <w:t xml:space="preserve">Приложение </w:t>
      </w:r>
    </w:p>
    <w:p w14:paraId="69B25974" w14:textId="77777777" w:rsidR="00D37AEC" w:rsidRPr="00414089" w:rsidRDefault="00D37AEC" w:rsidP="00EE6EFB">
      <w:pPr>
        <w:pStyle w:val="24"/>
        <w:spacing w:line="276" w:lineRule="auto"/>
        <w:jc w:val="right"/>
        <w:rPr>
          <w:sz w:val="24"/>
        </w:rPr>
      </w:pPr>
      <w:r w:rsidRPr="00414089">
        <w:rPr>
          <w:sz w:val="24"/>
        </w:rPr>
        <w:t>к постановлению администрации</w:t>
      </w:r>
    </w:p>
    <w:p w14:paraId="7A1EA655" w14:textId="77777777" w:rsidR="00D37AEC" w:rsidRPr="00414089" w:rsidRDefault="00D37AEC" w:rsidP="00EE6EFB">
      <w:pPr>
        <w:pStyle w:val="24"/>
        <w:spacing w:line="276" w:lineRule="auto"/>
        <w:jc w:val="right"/>
        <w:rPr>
          <w:sz w:val="24"/>
        </w:rPr>
      </w:pPr>
      <w:r w:rsidRPr="00414089">
        <w:rPr>
          <w:sz w:val="24"/>
        </w:rPr>
        <w:t xml:space="preserve">спс </w:t>
      </w:r>
      <w:r w:rsidR="00766714" w:rsidRPr="00414089">
        <w:rPr>
          <w:sz w:val="24"/>
        </w:rPr>
        <w:t>Алдан-Маадырский</w:t>
      </w:r>
    </w:p>
    <w:p w14:paraId="04DFFA00" w14:textId="77777777" w:rsidR="00D37AEC" w:rsidRDefault="00C85A41" w:rsidP="00EE6EFB">
      <w:pPr>
        <w:pStyle w:val="24"/>
        <w:spacing w:line="276" w:lineRule="auto"/>
        <w:jc w:val="right"/>
        <w:rPr>
          <w:sz w:val="24"/>
        </w:rPr>
      </w:pPr>
      <w:r>
        <w:rPr>
          <w:sz w:val="24"/>
        </w:rPr>
        <w:t xml:space="preserve">от  </w:t>
      </w:r>
      <w:r w:rsidR="00503E74">
        <w:rPr>
          <w:sz w:val="24"/>
        </w:rPr>
        <w:t xml:space="preserve">10.04.2023г. </w:t>
      </w:r>
      <w:r>
        <w:rPr>
          <w:sz w:val="24"/>
        </w:rPr>
        <w:t xml:space="preserve"> </w:t>
      </w:r>
      <w:r w:rsidR="00D37AEC" w:rsidRPr="00414089">
        <w:rPr>
          <w:sz w:val="24"/>
        </w:rPr>
        <w:t xml:space="preserve"> № </w:t>
      </w:r>
      <w:r w:rsidR="00503E74">
        <w:rPr>
          <w:sz w:val="24"/>
        </w:rPr>
        <w:t>10</w:t>
      </w:r>
    </w:p>
    <w:p w14:paraId="1F8693DD" w14:textId="77777777" w:rsidR="00C85A41" w:rsidRPr="00414089" w:rsidRDefault="00C85A41" w:rsidP="00EE6EFB">
      <w:pPr>
        <w:pStyle w:val="24"/>
        <w:spacing w:line="276" w:lineRule="auto"/>
        <w:jc w:val="right"/>
        <w:rPr>
          <w:sz w:val="24"/>
        </w:rPr>
      </w:pPr>
    </w:p>
    <w:p w14:paraId="08E3522A" w14:textId="77777777" w:rsidR="00D37AEC" w:rsidRDefault="00D37AEC" w:rsidP="00EE6EF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A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85A41" w:rsidRPr="00C85A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85A41" w:rsidRPr="00C85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</w:t>
      </w:r>
      <w:r w:rsidR="001A6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A41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</w:t>
      </w:r>
      <w:r w:rsidR="00C85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C85A41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сумон Алдан-Маадырский Сут-Хольского кожууна в области гражданской обороны и чрезвычайных ситуаций на 20</w:t>
      </w:r>
      <w:r w:rsidR="00C85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="00C85A41" w:rsidRPr="00EE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458"/>
        <w:gridCol w:w="26259"/>
        <w:gridCol w:w="1906"/>
        <w:gridCol w:w="1906"/>
      </w:tblGrid>
      <w:tr w:rsidR="0075679E" w:rsidRPr="00CD4365" w14:paraId="6C5B4ED0" w14:textId="77777777" w:rsidTr="00CD4365">
        <w:tc>
          <w:tcPr>
            <w:tcW w:w="793" w:type="dxa"/>
          </w:tcPr>
          <w:p w14:paraId="13D3D6AC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5" w:type="dxa"/>
          </w:tcPr>
          <w:p w14:paraId="40DF4DEA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79" w:type="dxa"/>
          </w:tcPr>
          <w:p w14:paraId="51BCE425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0" w:type="dxa"/>
          </w:tcPr>
          <w:p w14:paraId="56894CFC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679E" w:rsidRPr="00CD4365" w14:paraId="34091DDE" w14:textId="77777777" w:rsidTr="00CD4365">
        <w:tc>
          <w:tcPr>
            <w:tcW w:w="793" w:type="dxa"/>
          </w:tcPr>
          <w:p w14:paraId="05EB77A7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14:paraId="3559FF56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Разработка  нормативных  и  правовых  актов  сельского  поселения    по  вопросам  гражданской  обороны,  предупреждения  и  ликвидации  чрезвычайных  ситуаций,  обеспечения  пожарной  безопасности  и  безопасности  людей  на  водных  объектах</w:t>
            </w:r>
          </w:p>
        </w:tc>
        <w:tc>
          <w:tcPr>
            <w:tcW w:w="1679" w:type="dxa"/>
          </w:tcPr>
          <w:p w14:paraId="58A54C86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5990E" w14:textId="77777777" w:rsidR="00CD4365" w:rsidRPr="00CD4365" w:rsidRDefault="00CD4365" w:rsidP="001570E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4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90" w:type="dxa"/>
          </w:tcPr>
          <w:p w14:paraId="327D88E6" w14:textId="77777777" w:rsidR="0075679E" w:rsidRPr="00CD4365" w:rsidRDefault="0075679E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BF17" w14:textId="77777777" w:rsidR="0075679E" w:rsidRPr="00CD4365" w:rsidRDefault="0075679E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  сельского поселения</w:t>
            </w:r>
          </w:p>
          <w:p w14:paraId="4C249F89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3E36CD94" w14:textId="77777777" w:rsidTr="00CD4365">
        <w:tc>
          <w:tcPr>
            <w:tcW w:w="793" w:type="dxa"/>
          </w:tcPr>
          <w:p w14:paraId="5CCB91FB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14:paraId="08AC3D34" w14:textId="77777777" w:rsidR="0075679E" w:rsidRPr="00CD4365" w:rsidRDefault="0075679E" w:rsidP="00CD43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Провести заседание  комиссии  по  предупреждению  и  ликвидации  чрезвычайных  ситуаций  и  обеспечению  пожарной  безопасности  сельского  поселения:</w:t>
            </w:r>
          </w:p>
        </w:tc>
        <w:tc>
          <w:tcPr>
            <w:tcW w:w="1679" w:type="dxa"/>
          </w:tcPr>
          <w:p w14:paraId="52B4A066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67A3ED8" w14:textId="77777777" w:rsidR="00CD4365" w:rsidRPr="00CD4365" w:rsidRDefault="00CD4365" w:rsidP="00CD436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  сельского поселения</w:t>
            </w:r>
          </w:p>
          <w:p w14:paraId="4AC9E3D9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16CDDB59" w14:textId="77777777" w:rsidTr="00CD4365">
        <w:tc>
          <w:tcPr>
            <w:tcW w:w="793" w:type="dxa"/>
          </w:tcPr>
          <w:p w14:paraId="5779871F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C41A0BA" w14:textId="77777777" w:rsidR="0075679E" w:rsidRPr="00CD4365" w:rsidRDefault="0075679E" w:rsidP="00CD43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- о подготовке и  проведении противопаводковых  мероприятий в 20</w:t>
            </w:r>
            <w:r w:rsidR="00CD4365" w:rsidRPr="00CD4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</w:tc>
        <w:tc>
          <w:tcPr>
            <w:tcW w:w="1679" w:type="dxa"/>
          </w:tcPr>
          <w:p w14:paraId="2CBFF210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2290" w:type="dxa"/>
          </w:tcPr>
          <w:p w14:paraId="5AB61844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3669A5B9" w14:textId="77777777" w:rsidTr="00CD4365">
        <w:tc>
          <w:tcPr>
            <w:tcW w:w="793" w:type="dxa"/>
          </w:tcPr>
          <w:p w14:paraId="7264955C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7C2D4D3" w14:textId="77777777" w:rsidR="0075679E" w:rsidRPr="00CD4365" w:rsidRDefault="0075679E" w:rsidP="00CD43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- о ходе  подготовки  к  пожароопасному  периоду</w:t>
            </w:r>
            <w:r w:rsidR="00CD4365"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 на 2023г.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79" w:type="dxa"/>
          </w:tcPr>
          <w:p w14:paraId="286B536F" w14:textId="77777777" w:rsidR="0075679E" w:rsidRPr="00CD4365" w:rsidRDefault="00CD4365" w:rsidP="001570E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7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.04.2023г.</w:t>
            </w:r>
          </w:p>
        </w:tc>
        <w:tc>
          <w:tcPr>
            <w:tcW w:w="2290" w:type="dxa"/>
          </w:tcPr>
          <w:p w14:paraId="386C8651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159E1BE2" w14:textId="77777777" w:rsidTr="00CD4365">
        <w:tc>
          <w:tcPr>
            <w:tcW w:w="793" w:type="dxa"/>
          </w:tcPr>
          <w:p w14:paraId="0E076AF3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D9E9D5B" w14:textId="77777777" w:rsidR="0075679E" w:rsidRPr="00CD4365" w:rsidRDefault="0075679E" w:rsidP="00CD43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- о состоянии обеспечения безопасности людей на водных объектах в зимний период 20</w:t>
            </w:r>
            <w:r w:rsidR="00CD4365" w:rsidRPr="00CD4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CD4365" w:rsidRPr="00CD4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</w:tc>
        <w:tc>
          <w:tcPr>
            <w:tcW w:w="1679" w:type="dxa"/>
          </w:tcPr>
          <w:p w14:paraId="590784EC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– февраль</w:t>
            </w:r>
          </w:p>
        </w:tc>
        <w:tc>
          <w:tcPr>
            <w:tcW w:w="2290" w:type="dxa"/>
          </w:tcPr>
          <w:p w14:paraId="10833BE9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4FA12F0E" w14:textId="77777777" w:rsidTr="00CD4365">
        <w:tc>
          <w:tcPr>
            <w:tcW w:w="793" w:type="dxa"/>
          </w:tcPr>
          <w:p w14:paraId="6DA07674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14:paraId="3FED39AD" w14:textId="77777777" w:rsidR="0075679E" w:rsidRPr="00CD4365" w:rsidRDefault="00CD4365" w:rsidP="00CD43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679E"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  подготовки  объектов к  началу нового  отопительного  периода  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2023 – 2024гг. </w:t>
            </w:r>
          </w:p>
        </w:tc>
        <w:tc>
          <w:tcPr>
            <w:tcW w:w="1679" w:type="dxa"/>
          </w:tcPr>
          <w:p w14:paraId="0ACA6D4E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0" w:type="dxa"/>
          </w:tcPr>
          <w:p w14:paraId="12CFF971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633C5B80" w14:textId="77777777" w:rsidTr="00CD4365">
        <w:tc>
          <w:tcPr>
            <w:tcW w:w="793" w:type="dxa"/>
          </w:tcPr>
          <w:p w14:paraId="7596FF1B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14:paraId="3CC5928A" w14:textId="77777777" w:rsidR="0075679E" w:rsidRPr="00CD4365" w:rsidRDefault="0075679E" w:rsidP="00CD436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365"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безопасности  в период подготовки и проведения праздничных мероприятий</w:t>
            </w:r>
          </w:p>
        </w:tc>
        <w:tc>
          <w:tcPr>
            <w:tcW w:w="1679" w:type="dxa"/>
          </w:tcPr>
          <w:p w14:paraId="029388FC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90" w:type="dxa"/>
          </w:tcPr>
          <w:p w14:paraId="70FADEA5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5DAB2E8F" w14:textId="77777777" w:rsidTr="00CD4365">
        <w:tc>
          <w:tcPr>
            <w:tcW w:w="793" w:type="dxa"/>
          </w:tcPr>
          <w:p w14:paraId="1D8F1C23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14:paraId="16372E01" w14:textId="77777777" w:rsidR="0075679E" w:rsidRPr="00CD4365" w:rsidRDefault="0075679E" w:rsidP="00CD436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Руководство  выполнени</w:t>
            </w:r>
            <w:r w:rsidR="00CD43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  мероприятий по безаварийному  пропуску  паводковых вод в период весеннего половодья</w:t>
            </w:r>
          </w:p>
        </w:tc>
        <w:tc>
          <w:tcPr>
            <w:tcW w:w="1679" w:type="dxa"/>
          </w:tcPr>
          <w:p w14:paraId="5DEC942F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2290" w:type="dxa"/>
          </w:tcPr>
          <w:p w14:paraId="57FDB546" w14:textId="77777777" w:rsidR="00C01A1F" w:rsidRPr="00CD4365" w:rsidRDefault="00C01A1F" w:rsidP="00C01A1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  сельского поселения</w:t>
            </w:r>
          </w:p>
          <w:p w14:paraId="3B203557" w14:textId="77777777" w:rsidR="0075679E" w:rsidRPr="00CD4365" w:rsidRDefault="0075679E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79E" w:rsidRPr="00CD4365" w14:paraId="28F9B311" w14:textId="77777777" w:rsidTr="00CD4365">
        <w:tc>
          <w:tcPr>
            <w:tcW w:w="793" w:type="dxa"/>
          </w:tcPr>
          <w:p w14:paraId="0B2609A1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5" w:type="dxa"/>
          </w:tcPr>
          <w:p w14:paraId="4D4C2B9F" w14:textId="77777777" w:rsidR="0075679E" w:rsidRPr="00CD4365" w:rsidRDefault="0075679E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  и  контроль  за  выполнением  комплекса  мероприятий  по  предупреждению  и ликвидации  лесных  и  торфяных  пожаров, поджогов прошлогодней  травы  на  территории  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  поселения </w:t>
            </w:r>
          </w:p>
        </w:tc>
        <w:tc>
          <w:tcPr>
            <w:tcW w:w="1679" w:type="dxa"/>
          </w:tcPr>
          <w:p w14:paraId="7E324D32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2290" w:type="dxa"/>
          </w:tcPr>
          <w:p w14:paraId="6AC88095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  <w:tr w:rsidR="0075679E" w:rsidRPr="00CD4365" w14:paraId="209EC09C" w14:textId="77777777" w:rsidTr="00CD4365">
        <w:tc>
          <w:tcPr>
            <w:tcW w:w="793" w:type="dxa"/>
          </w:tcPr>
          <w:p w14:paraId="0E574C0D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5" w:type="dxa"/>
          </w:tcPr>
          <w:p w14:paraId="460D3D07" w14:textId="77777777" w:rsidR="0075679E" w:rsidRPr="00CD4365" w:rsidRDefault="0075679E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Проверка  состояния  пожарных  водоемов, гидрантов, подъездных  путей  к  ним</w:t>
            </w:r>
          </w:p>
        </w:tc>
        <w:tc>
          <w:tcPr>
            <w:tcW w:w="1679" w:type="dxa"/>
          </w:tcPr>
          <w:p w14:paraId="04EB1920" w14:textId="77777777" w:rsidR="0075679E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290" w:type="dxa"/>
          </w:tcPr>
          <w:p w14:paraId="4A2FA376" w14:textId="77777777" w:rsidR="0075679E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  <w:tr w:rsidR="00CD4365" w:rsidRPr="00CD4365" w14:paraId="4BED7E73" w14:textId="77777777" w:rsidTr="00CD4365">
        <w:tc>
          <w:tcPr>
            <w:tcW w:w="793" w:type="dxa"/>
          </w:tcPr>
          <w:p w14:paraId="054FD2E1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5" w:type="dxa"/>
          </w:tcPr>
          <w:p w14:paraId="6259A9AC" w14:textId="77777777" w:rsidR="00CD4365" w:rsidRPr="00CD4365" w:rsidRDefault="00CD4365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Провести  разъяснительную  работу  среди  населения  по  соблюдению правил  пожарной  безопасности</w:t>
            </w:r>
          </w:p>
        </w:tc>
        <w:tc>
          <w:tcPr>
            <w:tcW w:w="1679" w:type="dxa"/>
          </w:tcPr>
          <w:p w14:paraId="24CF2492" w14:textId="77777777" w:rsidR="00CD4365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290" w:type="dxa"/>
          </w:tcPr>
          <w:p w14:paraId="39BABCE5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  <w:tr w:rsidR="00CD4365" w:rsidRPr="00CD4365" w14:paraId="7A98E725" w14:textId="77777777" w:rsidTr="00CD4365">
        <w:tc>
          <w:tcPr>
            <w:tcW w:w="793" w:type="dxa"/>
          </w:tcPr>
          <w:p w14:paraId="7118D2C6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5" w:type="dxa"/>
          </w:tcPr>
          <w:p w14:paraId="605ADD54" w14:textId="77777777" w:rsidR="00CD4365" w:rsidRPr="00CD4365" w:rsidRDefault="00CD4365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Уточнение перечня  потенциально-опасных объектов жизнеобеспечения населения на территории сельского поселения</w:t>
            </w:r>
          </w:p>
        </w:tc>
        <w:tc>
          <w:tcPr>
            <w:tcW w:w="1679" w:type="dxa"/>
          </w:tcPr>
          <w:p w14:paraId="18E9D2D5" w14:textId="77777777" w:rsidR="00CD4365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290" w:type="dxa"/>
          </w:tcPr>
          <w:p w14:paraId="5D49FDC2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  <w:tr w:rsidR="00CD4365" w:rsidRPr="00CD4365" w14:paraId="76A120B9" w14:textId="77777777" w:rsidTr="00CD4365">
        <w:tc>
          <w:tcPr>
            <w:tcW w:w="793" w:type="dxa"/>
          </w:tcPr>
          <w:p w14:paraId="56E87751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5" w:type="dxa"/>
          </w:tcPr>
          <w:p w14:paraId="2F364873" w14:textId="77777777" w:rsidR="00CD4365" w:rsidRPr="00CD4365" w:rsidRDefault="00CD4365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Совместные  проверки  с Рабочей группой по профилактике терроризма потенциально опасных объектов экономики по вопросам антитеррористической защищенности и предупреждения чрезвычайных ситуаций</w:t>
            </w:r>
          </w:p>
        </w:tc>
        <w:tc>
          <w:tcPr>
            <w:tcW w:w="1679" w:type="dxa"/>
          </w:tcPr>
          <w:p w14:paraId="50863E71" w14:textId="77777777" w:rsidR="00CD4365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290" w:type="dxa"/>
          </w:tcPr>
          <w:p w14:paraId="491646A6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  <w:tr w:rsidR="00CD4365" w:rsidRPr="00CD4365" w14:paraId="3BF57B77" w14:textId="77777777" w:rsidTr="00CD4365">
        <w:tc>
          <w:tcPr>
            <w:tcW w:w="793" w:type="dxa"/>
          </w:tcPr>
          <w:p w14:paraId="1E7151EB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5" w:type="dxa"/>
          </w:tcPr>
          <w:p w14:paraId="7C606FD2" w14:textId="77777777" w:rsidR="00CD4365" w:rsidRPr="00CD4365" w:rsidRDefault="00CD4365" w:rsidP="00C01A1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привлечению населения к участию в пожаро- профилактической работе (общественны</w:t>
            </w:r>
            <w:r w:rsidR="00C0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1F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, депутатов сумона) посредством  подворовых  обходов.</w:t>
            </w:r>
          </w:p>
        </w:tc>
        <w:tc>
          <w:tcPr>
            <w:tcW w:w="1679" w:type="dxa"/>
          </w:tcPr>
          <w:p w14:paraId="1AAEC81F" w14:textId="77777777" w:rsidR="00CD4365" w:rsidRPr="00CD4365" w:rsidRDefault="00CD4365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290" w:type="dxa"/>
          </w:tcPr>
          <w:p w14:paraId="3E40186A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  <w:tr w:rsidR="00CD4365" w:rsidRPr="00CD4365" w14:paraId="2C7ADB83" w14:textId="77777777" w:rsidTr="00CD4365">
        <w:tc>
          <w:tcPr>
            <w:tcW w:w="793" w:type="dxa"/>
          </w:tcPr>
          <w:p w14:paraId="538E5FB8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5" w:type="dxa"/>
          </w:tcPr>
          <w:p w14:paraId="17FAE75E" w14:textId="77777777" w:rsidR="00CD4365" w:rsidRPr="00CD4365" w:rsidRDefault="00CD4365" w:rsidP="007567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5">
              <w:rPr>
                <w:rFonts w:ascii="Times New Roman" w:hAnsi="Times New Roman" w:cs="Times New Roman"/>
                <w:sz w:val="24"/>
                <w:szCs w:val="24"/>
              </w:rPr>
              <w:t>Проводить постоянную  работу с лицами, входящими в группу риска, проживающими одинокими пожилыми людьми</w:t>
            </w:r>
          </w:p>
        </w:tc>
        <w:tc>
          <w:tcPr>
            <w:tcW w:w="1679" w:type="dxa"/>
          </w:tcPr>
          <w:p w14:paraId="0F8ACC9B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90" w:type="dxa"/>
          </w:tcPr>
          <w:p w14:paraId="5AD80669" w14:textId="77777777" w:rsidR="00CD4365" w:rsidRPr="00CD4365" w:rsidRDefault="00C01A1F" w:rsidP="00EE6EF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сумона</w:t>
            </w:r>
          </w:p>
        </w:tc>
      </w:tr>
    </w:tbl>
    <w:p w14:paraId="0044039D" w14:textId="77777777" w:rsidR="00C85A41" w:rsidRPr="00EE6EFB" w:rsidRDefault="00C85A41" w:rsidP="00EE6EFB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4C4B5B67" w14:textId="77777777" w:rsidR="00D37AEC" w:rsidRPr="00EE6EFB" w:rsidRDefault="00D37AEC" w:rsidP="00EE6EF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6EFB">
        <w:rPr>
          <w:rFonts w:ascii="Arial" w:hAnsi="Arial" w:cs="Arial"/>
          <w:color w:val="000000"/>
          <w:sz w:val="28"/>
          <w:szCs w:val="28"/>
          <w:lang w:eastAsia="ru-RU"/>
        </w:rPr>
        <w:br w:type="textWrapping" w:clear="all"/>
      </w:r>
    </w:p>
    <w:p w14:paraId="01FE4F32" w14:textId="77777777" w:rsidR="00D37AEC" w:rsidRPr="00EE6EFB" w:rsidRDefault="00D37AEC" w:rsidP="00EE6EFB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6EF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14:paraId="1430EBB0" w14:textId="77777777" w:rsidR="00D37AEC" w:rsidRPr="00EE6EFB" w:rsidRDefault="00D37AEC" w:rsidP="00EE6EFB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6EF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14:paraId="33CE6D19" w14:textId="77777777" w:rsidR="00D37AEC" w:rsidRPr="00EE6EFB" w:rsidRDefault="00D37AEC" w:rsidP="00EE6EFB">
      <w:pPr>
        <w:pStyle w:val="af6"/>
        <w:spacing w:line="276" w:lineRule="auto"/>
        <w:jc w:val="both"/>
        <w:rPr>
          <w:color w:val="000000"/>
          <w:sz w:val="28"/>
          <w:szCs w:val="28"/>
        </w:rPr>
      </w:pPr>
    </w:p>
    <w:sectPr w:rsidR="00D37AEC" w:rsidRPr="00EE6EFB" w:rsidSect="00C85A41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61B2"/>
    <w:multiLevelType w:val="hybridMultilevel"/>
    <w:tmpl w:val="A460964A"/>
    <w:lvl w:ilvl="0" w:tplc="F9140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26E5"/>
    <w:multiLevelType w:val="multilevel"/>
    <w:tmpl w:val="C14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4A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0B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E3B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0E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44B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94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C99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869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DD5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089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3E74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DE9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0FE8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90C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79E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14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44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732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62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BF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903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8D0"/>
    <w:rsid w:val="00BB49C0"/>
    <w:rsid w:val="00BB4AD6"/>
    <w:rsid w:val="00BB4E4B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A1F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45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6D38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37F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A41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365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6D40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AEC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05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115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EFB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B0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8F5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04A"/>
  <w15:docId w15:val="{389C6544-5A3E-44FB-9BE0-1073D25A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alloon Text"/>
    <w:basedOn w:val="a"/>
    <w:link w:val="af8"/>
    <w:uiPriority w:val="99"/>
    <w:semiHidden/>
    <w:unhideWhenUsed/>
    <w:rsid w:val="00EE6EF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6EFB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9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hol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Амер Cкар</cp:lastModifiedBy>
  <cp:revision>2</cp:revision>
  <cp:lastPrinted>2023-04-13T10:15:00Z</cp:lastPrinted>
  <dcterms:created xsi:type="dcterms:W3CDTF">2023-04-19T14:51:00Z</dcterms:created>
  <dcterms:modified xsi:type="dcterms:W3CDTF">2023-04-19T14:51:00Z</dcterms:modified>
</cp:coreProperties>
</file>